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2A" w:rsidRDefault="00F54CF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A950C" wp14:editId="49F4B7D6">
                <wp:simplePos x="0" y="0"/>
                <wp:positionH relativeFrom="column">
                  <wp:posOffset>6486525</wp:posOffset>
                </wp:positionH>
                <wp:positionV relativeFrom="paragraph">
                  <wp:posOffset>3095624</wp:posOffset>
                </wp:positionV>
                <wp:extent cx="2238375" cy="866775"/>
                <wp:effectExtent l="0" t="0" r="28575" b="28575"/>
                <wp:wrapNone/>
                <wp:docPr id="266247" name="Text Box 266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Types of text</w:t>
                            </w:r>
                          </w:p>
                          <w:p w:rsidR="00F54CF0" w:rsidRDefault="00F54CF0" w:rsidP="00F111B1">
                            <w:r>
                              <w:t>Types of active reading strategies</w:t>
                            </w:r>
                          </w:p>
                          <w:p w:rsidR="00F54CF0" w:rsidRDefault="00F54CF0" w:rsidP="00F111B1">
                            <w:r>
                              <w:t>Complexity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950C" id="_x0000_t202" coordsize="21600,21600" o:spt="202" path="m,l,21600r21600,l21600,xe">
                <v:stroke joinstyle="miter"/>
                <v:path gradientshapeok="t" o:connecttype="rect"/>
              </v:shapetype>
              <v:shape id="Text Box 266247" o:spid="_x0000_s1026" type="#_x0000_t202" style="position:absolute;margin-left:510.75pt;margin-top:243.75pt;width:176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" fillcolor="white [3201]" strokeweight=".5pt">
                <v:textbox>
                  <w:txbxContent>
                    <w:p w:rsidR="00F111B1" w:rsidRDefault="00F54CF0" w:rsidP="00F111B1">
                      <w:r>
                        <w:t>Types of text</w:t>
                      </w:r>
                    </w:p>
                    <w:p w:rsidR="00F54CF0" w:rsidRDefault="00F54CF0" w:rsidP="00F111B1">
                      <w:r>
                        <w:t>Types of active reading strategies</w:t>
                      </w:r>
                    </w:p>
                    <w:p w:rsidR="00F54CF0" w:rsidRDefault="00F54CF0" w:rsidP="00F111B1">
                      <w:r>
                        <w:t>Complexity of text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BA950C" wp14:editId="49F4B7D6">
                <wp:simplePos x="0" y="0"/>
                <wp:positionH relativeFrom="margin">
                  <wp:posOffset>-676275</wp:posOffset>
                </wp:positionH>
                <wp:positionV relativeFrom="paragraph">
                  <wp:posOffset>3171825</wp:posOffset>
                </wp:positionV>
                <wp:extent cx="2362200" cy="2165379"/>
                <wp:effectExtent l="0" t="0" r="19050" b="25400"/>
                <wp:wrapNone/>
                <wp:docPr id="266250" name="Text Box 266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165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Look at a student sample of a Text Dependent Analysis prompt.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50" o:spid="_x0000_s1027" type="#_x0000_t202" style="position:absolute;margin-left:-53.25pt;margin-top:249.75pt;width:186pt;height:17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" fillcolor="white [3201]" strokeweight=".5pt">
                <v:textbox>
                  <w:txbxContent>
                    <w:p w:rsidR="00F111B1" w:rsidRDefault="00F54CF0" w:rsidP="00F111B1">
                      <w:r>
                        <w:t>Look at a student sample of a Text Dependent Analysis prompt.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BA950C" wp14:editId="49F4B7D6">
                <wp:simplePos x="0" y="0"/>
                <wp:positionH relativeFrom="margin">
                  <wp:posOffset>-361950</wp:posOffset>
                </wp:positionH>
                <wp:positionV relativeFrom="paragraph">
                  <wp:posOffset>5705475</wp:posOffset>
                </wp:positionV>
                <wp:extent cx="8991600" cy="685800"/>
                <wp:effectExtent l="0" t="0" r="19050" b="19050"/>
                <wp:wrapNone/>
                <wp:docPr id="266249" name="Text Box 266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 xml:space="preserve">TDA and TDQ both rely on text that is complex and require close reading.  TDA’s require the use of multiple texts whereas, TDQ require the use of a single text.  </w:t>
                            </w:r>
                            <w:r>
                              <w:t xml:space="preserve">TDA’s focus on DOK 3 and TDQ range from DOK </w:t>
                            </w:r>
                            <w:r>
                              <w:t>1-4.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49" o:spid="_x0000_s1028" type="#_x0000_t202" style="position:absolute;margin-left:-28.5pt;margin-top:449.25pt;width:708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" fillcolor="white [3201]" strokeweight=".5pt">
                <v:textbox>
                  <w:txbxContent>
                    <w:p w:rsidR="00F111B1" w:rsidRDefault="00F54CF0" w:rsidP="00F111B1">
                      <w:r>
                        <w:t xml:space="preserve">TDA and TDQ both rely on text that is complex and require close reading.  TDA’s require the use of multiple texts whereas, TDQ require the use of a single text.  </w:t>
                      </w:r>
                      <w:r>
                        <w:t xml:space="preserve">TDA’s focus on DOK 3 and TDQ range from DOK </w:t>
                      </w:r>
                      <w:r>
                        <w:t>1-4.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A950C" wp14:editId="49F4B7D6">
                <wp:simplePos x="0" y="0"/>
                <wp:positionH relativeFrom="column">
                  <wp:posOffset>6477550</wp:posOffset>
                </wp:positionH>
                <wp:positionV relativeFrom="paragraph">
                  <wp:posOffset>4402705</wp:posOffset>
                </wp:positionV>
                <wp:extent cx="2257425" cy="891124"/>
                <wp:effectExtent l="0" t="0" r="28575" b="23495"/>
                <wp:wrapNone/>
                <wp:docPr id="266248" name="Text Box 266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891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DOK levels</w:t>
                            </w:r>
                          </w:p>
                          <w:p w:rsidR="00F54CF0" w:rsidRDefault="00F54CF0" w:rsidP="00F111B1">
                            <w:r>
                              <w:t>Anchoring texts</w:t>
                            </w:r>
                          </w:p>
                          <w:p w:rsidR="00F54CF0" w:rsidRDefault="00F54CF0" w:rsidP="00F111B1">
                            <w:r>
                              <w:t>Time spent on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48" o:spid="_x0000_s1029" type="#_x0000_t202" style="position:absolute;margin-left:510.05pt;margin-top:346.65pt;width:177.75pt;height:7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" fillcolor="white [3201]" strokeweight=".5pt">
                <v:textbox>
                  <w:txbxContent>
                    <w:p w:rsidR="00F111B1" w:rsidRDefault="00F54CF0" w:rsidP="00F111B1">
                      <w:r>
                        <w:t>DOK levels</w:t>
                      </w:r>
                    </w:p>
                    <w:p w:rsidR="00F54CF0" w:rsidRDefault="00F54CF0" w:rsidP="00F111B1">
                      <w:r>
                        <w:t>Anchoring texts</w:t>
                      </w:r>
                    </w:p>
                    <w:p w:rsidR="00F54CF0" w:rsidRDefault="00F54CF0" w:rsidP="00F111B1">
                      <w:r>
                        <w:t>Time spent on task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A950C" wp14:editId="49F4B7D6">
                <wp:simplePos x="0" y="0"/>
                <wp:positionH relativeFrom="margin">
                  <wp:align>center</wp:align>
                </wp:positionH>
                <wp:positionV relativeFrom="paragraph">
                  <wp:posOffset>4352925</wp:posOffset>
                </wp:positionV>
                <wp:extent cx="4295775" cy="1028700"/>
                <wp:effectExtent l="0" t="0" r="28575" b="19050"/>
                <wp:wrapNone/>
                <wp:docPr id="266246" name="Text Box 26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CF0" w:rsidRDefault="00F54CF0" w:rsidP="00F111B1">
                            <w:r>
                              <w:t>DOK 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DOK 1-4</w:t>
                            </w:r>
                          </w:p>
                          <w:p w:rsidR="00F54CF0" w:rsidRDefault="00F54CF0" w:rsidP="00F111B1">
                            <w:r>
                              <w:t>Multiple texts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Single text</w:t>
                            </w:r>
                          </w:p>
                          <w:p w:rsidR="00F54CF0" w:rsidRDefault="00F54CF0" w:rsidP="00F111B1">
                            <w:r>
                              <w:t>One sitting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Extends</w:t>
                            </w:r>
                            <w:proofErr w:type="gramEnd"/>
                            <w:r>
                              <w:t xml:space="preserve"> multiple sittings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46" o:spid="_x0000_s1030" type="#_x0000_t202" style="position:absolute;margin-left:0;margin-top:342.75pt;width:338.25pt;height:8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" fillcolor="white [3201]" strokeweight=".5pt">
                <v:textbox>
                  <w:txbxContent>
                    <w:p w:rsidR="00F54CF0" w:rsidRDefault="00F54CF0" w:rsidP="00F111B1">
                      <w:r>
                        <w:t>DOK 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DOK 1-4</w:t>
                      </w:r>
                    </w:p>
                    <w:p w:rsidR="00F54CF0" w:rsidRDefault="00F54CF0" w:rsidP="00F111B1">
                      <w:r>
                        <w:t>Multiple texts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Single text</w:t>
                      </w:r>
                    </w:p>
                    <w:p w:rsidR="00F54CF0" w:rsidRDefault="00F54CF0" w:rsidP="00F111B1">
                      <w:r>
                        <w:t>One sitting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Extends</w:t>
                      </w:r>
                      <w:proofErr w:type="gramEnd"/>
                      <w:r>
                        <w:t xml:space="preserve"> multiple sittings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A950C" wp14:editId="49F4B7D6">
                <wp:simplePos x="0" y="0"/>
                <wp:positionH relativeFrom="margin">
                  <wp:align>center</wp:align>
                </wp:positionH>
                <wp:positionV relativeFrom="paragraph">
                  <wp:posOffset>2949315</wp:posOffset>
                </wp:positionV>
                <wp:extent cx="4295775" cy="1028700"/>
                <wp:effectExtent l="0" t="0" r="28575" b="19050"/>
                <wp:wrapNone/>
                <wp:docPr id="266245" name="Text Box 266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Both rely on text</w:t>
                            </w:r>
                          </w:p>
                          <w:p w:rsidR="00F54CF0" w:rsidRDefault="00F54CF0" w:rsidP="00F111B1">
                            <w:r>
                              <w:t>Both require close reading</w:t>
                            </w:r>
                          </w:p>
                          <w:p w:rsidR="00F54CF0" w:rsidRDefault="00F54CF0" w:rsidP="00F111B1">
                            <w:r>
                              <w:t>Both require the use of brief, high quality text passages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45" o:spid="_x0000_s1031" type="#_x0000_t202" style="position:absolute;margin-left:0;margin-top:232.25pt;width:338.25pt;height:8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" fillcolor="white [3201]" strokeweight=".5pt">
                <v:textbox>
                  <w:txbxContent>
                    <w:p w:rsidR="00F111B1" w:rsidRDefault="00F54CF0" w:rsidP="00F111B1">
                      <w:r>
                        <w:t>Both rely on text</w:t>
                      </w:r>
                    </w:p>
                    <w:p w:rsidR="00F54CF0" w:rsidRDefault="00F54CF0" w:rsidP="00F111B1">
                      <w:r>
                        <w:t>Both require close reading</w:t>
                      </w:r>
                    </w:p>
                    <w:p w:rsidR="00F54CF0" w:rsidRDefault="00F54CF0" w:rsidP="00F111B1">
                      <w:r>
                        <w:t>Both require the use of brief, high quality text passages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950C" wp14:editId="49F4B7D6">
                <wp:simplePos x="0" y="0"/>
                <wp:positionH relativeFrom="column">
                  <wp:posOffset>4191197</wp:posOffset>
                </wp:positionH>
                <wp:positionV relativeFrom="paragraph">
                  <wp:posOffset>1420600</wp:posOffset>
                </wp:positionV>
                <wp:extent cx="4295775" cy="1028700"/>
                <wp:effectExtent l="0" t="0" r="28575" b="19050"/>
                <wp:wrapNone/>
                <wp:docPr id="266243" name="Text Box 266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Written on DOK levels 1, 2</w:t>
                            </w:r>
                            <w:proofErr w:type="gramStart"/>
                            <w:r>
                              <w:t>,3</w:t>
                            </w:r>
                            <w:proofErr w:type="gramEnd"/>
                          </w:p>
                          <w:p w:rsidR="00F54CF0" w:rsidRDefault="00F54CF0" w:rsidP="00F111B1">
                            <w:r>
                              <w:t>Respond orally and in writing</w:t>
                            </w:r>
                          </w:p>
                          <w:p w:rsidR="00F54CF0" w:rsidRDefault="00F54CF0" w:rsidP="00F111B1">
                            <w:r>
                              <w:t>Emphasis is on fiction/nonfiction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950C" id="Text Box 266243" o:spid="_x0000_s1032" type="#_x0000_t202" style="position:absolute;margin-left:330pt;margin-top:111.85pt;width:338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" fillcolor="white [3201]" strokeweight=".5pt">
                <v:textbox>
                  <w:txbxContent>
                    <w:p w:rsidR="00F111B1" w:rsidRDefault="00F54CF0" w:rsidP="00F111B1">
                      <w:r>
                        <w:t>Written on DOK levels 1, 2</w:t>
                      </w:r>
                      <w:proofErr w:type="gramStart"/>
                      <w:r>
                        <w:t>,3</w:t>
                      </w:r>
                      <w:proofErr w:type="gramEnd"/>
                    </w:p>
                    <w:p w:rsidR="00F54CF0" w:rsidRDefault="00F54CF0" w:rsidP="00F111B1">
                      <w:r>
                        <w:t>Respond orally and in writing</w:t>
                      </w:r>
                    </w:p>
                    <w:p w:rsidR="00F54CF0" w:rsidRDefault="00F54CF0" w:rsidP="00F111B1">
                      <w:r>
                        <w:t>Emphasis is on fiction/nonfiction writing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C2A59" wp14:editId="14915A89">
                <wp:simplePos x="0" y="0"/>
                <wp:positionH relativeFrom="column">
                  <wp:posOffset>-514350</wp:posOffset>
                </wp:positionH>
                <wp:positionV relativeFrom="paragraph">
                  <wp:posOffset>1438275</wp:posOffset>
                </wp:positionV>
                <wp:extent cx="4295775" cy="1028700"/>
                <wp:effectExtent l="0" t="0" r="28575" b="19050"/>
                <wp:wrapNone/>
                <wp:docPr id="266242" name="Text Box 266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Written at DOK level 3</w:t>
                            </w:r>
                          </w:p>
                          <w:p w:rsidR="00F54CF0" w:rsidRDefault="00F54CF0" w:rsidP="00F111B1">
                            <w:r>
                              <w:t>Responses written in essay format</w:t>
                            </w:r>
                          </w:p>
                          <w:p w:rsidR="00F54CF0" w:rsidRDefault="00F54CF0" w:rsidP="00F111B1">
                            <w:r>
                              <w:t>Emphasis is on nonfiction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2A59" id="Text Box 266242" o:spid="_x0000_s1033" type="#_x0000_t202" style="position:absolute;margin-left:-40.5pt;margin-top:113.25pt;width:338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" fillcolor="white [3201]" strokeweight=".5pt">
                <v:textbox>
                  <w:txbxContent>
                    <w:p w:rsidR="00F111B1" w:rsidRDefault="00F54CF0" w:rsidP="00F111B1">
                      <w:r>
                        <w:t>Written at DOK level 3</w:t>
                      </w:r>
                    </w:p>
                    <w:p w:rsidR="00F54CF0" w:rsidRDefault="00F54CF0" w:rsidP="00F111B1">
                      <w:r>
                        <w:t>Responses written in essay format</w:t>
                      </w:r>
                    </w:p>
                    <w:p w:rsidR="00F54CF0" w:rsidRDefault="00F54CF0" w:rsidP="00F111B1">
                      <w:r>
                        <w:t>Emphasis is on nonfiction text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ABDEE" wp14:editId="7CB549C5">
                <wp:simplePos x="0" y="0"/>
                <wp:positionH relativeFrom="column">
                  <wp:posOffset>4361953</wp:posOffset>
                </wp:positionH>
                <wp:positionV relativeFrom="paragraph">
                  <wp:posOffset>676275</wp:posOffset>
                </wp:positionV>
                <wp:extent cx="4182055" cy="295275"/>
                <wp:effectExtent l="0" t="0" r="28575" b="28575"/>
                <wp:wrapNone/>
                <wp:docPr id="266241" name="Text Box 266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0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Text Dependent Question (TDQ)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BDEE" id="Text Box 266241" o:spid="_x0000_s1034" type="#_x0000_t202" style="position:absolute;margin-left:343.45pt;margin-top:53.25pt;width:329.3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" fillcolor="white [3201]" strokeweight=".5pt">
                <v:textbox>
                  <w:txbxContent>
                    <w:p w:rsidR="00F111B1" w:rsidRDefault="00F54CF0" w:rsidP="00F111B1">
                      <w:r>
                        <w:t>Text Dependent Question (TDQ)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9C697" wp14:editId="77643E48">
                <wp:simplePos x="0" y="0"/>
                <wp:positionH relativeFrom="column">
                  <wp:posOffset>-485775</wp:posOffset>
                </wp:positionH>
                <wp:positionV relativeFrom="paragraph">
                  <wp:posOffset>628650</wp:posOffset>
                </wp:positionV>
                <wp:extent cx="4182055" cy="295275"/>
                <wp:effectExtent l="0" t="0" r="28575" b="28575"/>
                <wp:wrapNone/>
                <wp:docPr id="266240" name="Text Box 266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05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 w:rsidP="00F111B1">
                            <w:r>
                              <w:t>Text Dependent Analysis (TDA)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C697" id="Text Box 266240" o:spid="_x0000_s1035" type="#_x0000_t202" style="position:absolute;margin-left:-38.25pt;margin-top:49.5pt;width:329.3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" fillcolor="white [3201]" strokeweight=".5pt">
                <v:textbox>
                  <w:txbxContent>
                    <w:p w:rsidR="00F111B1" w:rsidRDefault="00F54CF0" w:rsidP="00F111B1">
                      <w:r>
                        <w:t>Text Dependent Analysis (TDA)</w:t>
                      </w:r>
                    </w:p>
                  </w:txbxContent>
                </v:textbox>
              </v:shape>
            </w:pict>
          </mc:Fallback>
        </mc:AlternateContent>
      </w:r>
      <w:r w:rsidR="00F111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0</wp:posOffset>
                </wp:positionV>
                <wp:extent cx="50673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1B1" w:rsidRDefault="00F54CF0">
                            <w:r>
                              <w:t>Analysis in a TDA (Text Dependent Analysis)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128.25pt;margin-top:0;width:399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" fillcolor="white [3201]" strokeweight=".5pt">
                <v:textbox>
                  <w:txbxContent>
                    <w:p w:rsidR="00F111B1" w:rsidRDefault="00F54CF0">
                      <w:r>
                        <w:t>Analysis in a TDA (Text Dependent Analysis)</w:t>
                      </w:r>
                    </w:p>
                  </w:txbxContent>
                </v:textbox>
              </v:shape>
            </w:pict>
          </mc:Fallback>
        </mc:AlternateContent>
      </w:r>
      <w:r w:rsidR="00F111B1" w:rsidRPr="00F111B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51C650" wp14:editId="60CD67F2">
                <wp:simplePos x="0" y="0"/>
                <wp:positionH relativeFrom="column">
                  <wp:posOffset>-628650</wp:posOffset>
                </wp:positionH>
                <wp:positionV relativeFrom="paragraph">
                  <wp:posOffset>-628650</wp:posOffset>
                </wp:positionV>
                <wp:extent cx="9629775" cy="7066915"/>
                <wp:effectExtent l="19050" t="0" r="9525" b="19685"/>
                <wp:wrapNone/>
                <wp:docPr id="26624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629775" cy="7066915"/>
                          <a:chOff x="0" y="0"/>
                          <a:chExt cx="4776" cy="365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044" y="212"/>
                            <a:ext cx="2668" cy="2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0" y="545"/>
                            <a:ext cx="2296" cy="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" y="919"/>
                            <a:ext cx="4624" cy="7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316" y="923"/>
                            <a:ext cx="0" cy="73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" y="1738"/>
                            <a:ext cx="1132" cy="13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5" y="1746"/>
                            <a:ext cx="2148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54" y="1659"/>
                            <a:ext cx="116" cy="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04" y="1756"/>
                            <a:ext cx="1138" cy="63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8" y="2456"/>
                            <a:ext cx="1131" cy="62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65" y="2457"/>
                            <a:ext cx="2145" cy="6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" y="3147"/>
                            <a:ext cx="4688" cy="5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33" y="0"/>
                            <a:ext cx="133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MS PGothic" w:hAnsi="Arial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Comparison Table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610"/>
                            <a:ext cx="11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108" y="257"/>
                            <a:ext cx="55" cy="56"/>
                            <a:chOff x="2108" y="257"/>
                            <a:chExt cx="55" cy="56"/>
                          </a:xfrm>
                        </wpg:grpSpPr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3" y="257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3" name="Oval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08" y="258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212"/>
                            <a:ext cx="703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Overall Concept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960" y="585"/>
                            <a:ext cx="55" cy="56"/>
                            <a:chOff x="960" y="585"/>
                            <a:chExt cx="55" cy="56"/>
                          </a:xfrm>
                        </wpg:grpSpPr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75" y="585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1" name="Oval 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0" y="586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80" y="533"/>
                            <a:ext cx="45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3296" y="933"/>
                            <a:ext cx="55" cy="56"/>
                            <a:chOff x="3296" y="933"/>
                            <a:chExt cx="55" cy="56"/>
                          </a:xfrm>
                        </wpg:grpSpPr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1" y="933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9" name="Oval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96" y="934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98"/>
                            <a:ext cx="658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12" y="933"/>
                            <a:ext cx="55" cy="56"/>
                            <a:chOff x="912" y="933"/>
                            <a:chExt cx="55" cy="56"/>
                          </a:xfrm>
                        </wpg:grpSpPr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" y="933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7" name="Oval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2" y="934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908"/>
                            <a:ext cx="658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76" y="1765"/>
                            <a:ext cx="55" cy="56"/>
                            <a:chOff x="376" y="1765"/>
                            <a:chExt cx="55" cy="56"/>
                          </a:xfrm>
                        </wpg:grpSpPr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765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5" name="Oval 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76" y="1766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8" y="1730"/>
                            <a:ext cx="49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Extensions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2040" y="1769"/>
                            <a:ext cx="55" cy="56"/>
                            <a:chOff x="2040" y="1769"/>
                            <a:chExt cx="55" cy="56"/>
                          </a:xfrm>
                        </wpg:grpSpPr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1769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3" name="Oval 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040" y="1770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739"/>
                            <a:ext cx="86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Like</w:t>
                              </w: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Characteristics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997" y="2486"/>
                            <a:ext cx="55" cy="56"/>
                            <a:chOff x="1997" y="2486"/>
                            <a:chExt cx="55" cy="56"/>
                          </a:xfrm>
                        </wpg:grpSpPr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2" y="2486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51" name="Oval 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97" y="2487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2457"/>
                            <a:ext cx="92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Unlike Characteristics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2283" y="3180"/>
                            <a:ext cx="55" cy="56"/>
                            <a:chOff x="2283" y="3180"/>
                            <a:chExt cx="55" cy="56"/>
                          </a:xfrm>
                        </wpg:grpSpPr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8" y="3180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9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3" y="3181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3147"/>
                            <a:ext cx="464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3824" y="1793"/>
                            <a:ext cx="55" cy="56"/>
                            <a:chOff x="3824" y="1793"/>
                            <a:chExt cx="55" cy="56"/>
                          </a:xfrm>
                        </wpg:grpSpPr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9" y="1793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7" name="Oval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24" y="1794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1755"/>
                            <a:ext cx="701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Like</w:t>
                              </w: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Categories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3805" y="2491"/>
                            <a:ext cx="55" cy="56"/>
                            <a:chOff x="3805" y="2491"/>
                            <a:chExt cx="55" cy="56"/>
                          </a:xfrm>
                        </wpg:grpSpPr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0" y="2491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5" name="Oval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05" y="2492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793" y="2446"/>
                            <a:ext cx="756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Unlike Categories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5" name="Line 58"/>
                        <wps:cNvCnPr/>
                        <wps:spPr bwMode="auto">
                          <a:xfrm>
                            <a:off x="4718" y="2039"/>
                            <a:ext cx="0" cy="10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5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660" y="3077"/>
                            <a:ext cx="116" cy="1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37" name="Line 60"/>
                        <wps:cNvCnPr/>
                        <wps:spPr bwMode="auto">
                          <a:xfrm>
                            <a:off x="4644" y="2047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2352" y="545"/>
                            <a:ext cx="2296" cy="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3312" y="585"/>
                            <a:ext cx="55" cy="56"/>
                            <a:chOff x="3312" y="585"/>
                            <a:chExt cx="55" cy="56"/>
                          </a:xfrm>
                        </wpg:grpSpPr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7" y="585"/>
                              <a:ext cx="22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11B1" w:rsidRDefault="00F111B1" w:rsidP="00F111B1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Times" w:eastAsia="MS PGothic" w:hAnsi="Times" w:cs="MS PGothic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43" name="Ova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312" y="586"/>
                              <a:ext cx="55" cy="5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  <a:effectLst>
                                    <a:outerShdw blurRad="63500" dist="38099" dir="2700000" algn="ctr" rotWithShape="0">
                                      <a:schemeClr val="bg2">
                                        <a:alpha val="74998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</wpg:grpSp>
                      <wps:wsp>
                        <wps:cNvPr id="4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544"/>
                            <a:ext cx="40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111B1" w:rsidRDefault="00F111B1" w:rsidP="00F111B1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Times" w:eastAsia="MS PGothic" w:hAnsi="Times" w:cs="MS PGothic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Concept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1" name="Line 66"/>
                        <wps:cNvCnPr/>
                        <wps:spPr bwMode="auto">
                          <a:xfrm>
                            <a:off x="4640" y="2703"/>
                            <a:ext cx="7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1C650" id="Group 4" o:spid="_x0000_s1037" style="position:absolute;margin-left:-49.5pt;margin-top:-49.5pt;width:758.25pt;height:556.45pt;z-index:251659264;mso-width-relative:margin;mso-height-relative:margin" coordsize="4776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">
                <v:rect id="Rectangle 2" o:spid="_x0000_s1038" style="position:absolute;left:1044;top:212;width:2668;height:2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18MA&#10;AADaAAAADwAAAGRycy9kb3ducmV2LnhtbESP0WoCMRRE3wv+Q7iCL6Vm9UHa1ShFKQgirrYfcEmu&#10;u2s3N2uS6vr3RhD6OMzMGWa26GwjLuRD7VjBaJiBINbO1Fwq+Pn+ensHESKywcYxKbhRgMW89zLD&#10;3Lgr7+lyiKVIEA45KqhibHMpg67IYhi6ljh5R+ctxiR9KY3Ha4LbRo6zbCIt1pwWKmxpWZH+PfxZ&#10;BX5XfOh1W6wKOTnpzea8PTWvW6UG/e5zCiJSF//Dz/baKBjD40q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kO18MAAADaAAAADwAAAAAAAAAAAAAAAACYAgAAZHJzL2Rv&#10;d25yZXYueG1sUEsFBgAAAAAEAAQA9QAAAIgDAAAAAA==&#10;" filled="f" strokecolor="black [3213]" strokeweight="1pt"/>
                <v:roundrect id="AutoShape 6" o:spid="_x0000_s1039" style="position:absolute;top:545;width:2296;height:32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0MMQA&#10;AADaAAAADwAAAGRycy9kb3ducmV2LnhtbESPQWvCQBSE7wX/w/KEXopubK0NqauIIEhPxuqht9fs&#10;axKafRt3V43/3hUEj8PMfMNM551pxImcry0rGA0TEMSF1TWXCnbfq0EKwgdkjY1lUnAhD/NZ72mK&#10;mbZnzum0DaWIEPYZKqhCaDMpfVGRQT+0LXH0/qwzGKJ0pdQOzxFuGvmaJBNpsOa4UGFLy4qK/+3R&#10;KKjTr40e8+F9/XLZJ+Vv7tKf/EOp5363+AQRqAuP8L291gre4H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9DDEAAAA2gAAAA8AAAAAAAAAAAAAAAAAmAIAAGRycy9k&#10;b3ducmV2LnhtbFBLBQYAAAAABAAEAPUAAACJAwAAAAA=&#10;" filled="f" strokecolor="black [3213]" strokeweight="3pt"/>
                <v:rect id="Rectangle 4" o:spid="_x0000_s1040" style="position:absolute;left:20;top:919;width:4624;height:74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zOMMA&#10;AADaAAAADwAAAGRycy9kb3ducmV2LnhtbESP0WoCMRRE3wv9h3ALvhTNVkTs1iilIggiXa0fcElu&#10;d9dubtYk6vr3Rij4OMzMGWY672wjzuRD7VjB2yADQaydqblUsP9Z9icgQkQ22DgmBVcKMJ89P00x&#10;N+7CWzrvYikShEOOCqoY21zKoCuyGAauJU7er/MWY5K+lMbjJcFtI4dZNpYWa04LFbb0VZH+252s&#10;Av9dvOtVWywKOT7o9fq4OTSvG6V6L93nB4hIXXyE/9sro2AE9yvp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wzOMMAAADaAAAADwAAAAAAAAAAAAAAAACYAgAAZHJzL2Rv&#10;d25yZXYueG1sUEsFBgAAAAAEAAQA9QAAAIgDAAAAAA==&#10;" filled="f" strokecolor="black [3213]" strokeweight="1pt"/>
                <v:line id="Line 8" o:spid="_x0000_s1041" style="position:absolute;visibility:visible;mso-wrap-style:none;v-text-anchor:middle" from="2316,923" to="2316,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OwycMA&#10;AADaAAAADwAAAGRycy9kb3ducmV2LnhtbESPQWsCMRSE7wX/Q3hCL1KzllrK1igiLnjxoBba3l43&#10;r5vg5mVJoq7/vhGEHoeZ+YaZLXrXijOFaD0rmIwLEMS115YbBR+H6ukNREzIGlvPpOBKERbzwcMM&#10;S+0vvKPzPjUiQziWqMCk1JVSxtqQwzj2HXH2fn1wmLIMjdQBLxnuWvlcFK/SoeW8YLCjlaH6uD85&#10;BaOX5Wf1XdnWbOzX9oijwMX6R6nHYb98B5GoT//he3ujFUzhdiXf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OwycMAAADaAAAADwAAAAAAAAAAAAAAAACYAgAAZHJzL2Rv&#10;d25yZXYueG1sUEsFBgAAAAAEAAQA9QAAAIgDAAAAAA==&#10;" strokecolor="black [3213]" strokeweight="1pt"/>
                <v:rect id="Rectangle 6" o:spid="_x0000_s1042" style="position:absolute;left:21;top:1738;width:1132;height:13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A0SsQA&#10;AADaAAAADwAAAGRycy9kb3ducmV2LnhtbESPQWvCQBSE7wX/w/IK3urGilKiqxShIl6sxrZ4e2Sf&#10;STD7NuyuMf57tyB4HGbmG2a26EwtWnK+sqxgOEhAEOdWV1woOGRfbx8gfEDWWFsmBTfysJj3XmaY&#10;anvlHbX7UIgIYZ+igjKEJpXS5yUZ9APbEEfvZJ3BEKUrpHZ4jXBTy/ckmUiDFceFEhtalpSf9xej&#10;ID/+jr9vo+y8cav16tL+bId/h5NS/dfucwoiUBee4Ud7rRVM4P9Kv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wNErEAAAA2gAAAA8AAAAAAAAAAAAAAAAAmAIAAGRycy9k&#10;b3ducmV2LnhtbFBLBQYAAAAABAAEAPUAAACJAwAAAAA=&#10;" filled="f" strokecolor="black [3213]" strokeweight="1pt">
                  <v:stroke dashstyle="1 1"/>
                </v:rect>
                <v:rect id="Rectangle 7" o:spid="_x0000_s1043" style="position:absolute;left:1265;top:1746;width:2148;height:65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6tT8QA&#10;AADaAAAADwAAAGRycy9kb3ducmV2LnhtbESP0WoCMRRE34X+Q7iFvohm9cHarVGKRRBEXK0fcElu&#10;d9dubrZJquvfG6Hg4zAzZ5jZorONOJMPtWMFo2EGglg7U3Op4Pi1GkxBhIhssHFMCq4UYDF/6s0w&#10;N+7CezofYikShEOOCqoY21zKoCuyGIauJU7et/MWY5K+lMbjJcFtI8dZNpEWa04LFba0rEj/HP6s&#10;Ar8r3vS6LT4LOTnpzeZ3e2r6W6VenruPdxCRuvgI/7fXRsEr3K+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rU/EAAAA2gAAAA8AAAAAAAAAAAAAAAAAmAIAAGRycy9k&#10;b3ducmV2LnhtbFBLBQYAAAAABAAEAPUAAACJAwAAAAA=&#10;" filled="f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44" type="#_x0000_t5" style="position:absolute;left:2254;top:1659;width:116;height:100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+DMIA&#10;AADaAAAADwAAAGRycy9kb3ducmV2LnhtbERPTWvCQBC9C/6HZYTedKMFkdRNkIBgW4JVi+Btmp0m&#10;wexsmt1q6q/vHgSPj/e9THvTiAt1rrasYDqJQBAXVtdcKvg8rMcLEM4ja2wsk4I/cpAmw8ESY22v&#10;vKPL3pcihLCLUUHlfRtL6YqKDLqJbYkD9207gz7ArpS6w2sIN42cRdFcGqw5NFTYUlZRcd7/GgVv&#10;5jnL5vn29fTxnpe3n69jnzdGqadRv3oB4an3D/HdvdEKwtZwJd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D4MwgAAANoAAAAPAAAAAAAAAAAAAAAAAJgCAABkcnMvZG93&#10;bnJldi54bWxQSwUGAAAAAAQABAD1AAAAhwMAAAAA&#10;" fillcolor="black [3213]" stroked="f"/>
                <v:rect id="Rectangle 9" o:spid="_x0000_s1045" style="position:absolute;left:3504;top:1756;width:1138;height:6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nk2cUA&#10;AADaAAAADwAAAGRycy9kb3ducmV2LnhtbESPQWsCMRSE7wX/Q3iCl1Kz9SC6GqUUCtVC6W4Xwdtj&#10;89wsTV6WTdStv74pFHocZuYbZr0dnBUX6kPrWcHjNANBXHvdcqOg+nx5WIAIEVmj9UwKvinAdjO6&#10;W2Ou/ZULupSxEQnCIUcFJsYulzLUhhyGqe+Ik3fyvcOYZN9I3eM1wZ2VsyybS4ctpwWDHT0bqr/K&#10;s1Nw8Me3XXlvze3d7RdFsax29qNSajIenlYgIg3xP/zXftUKlvB7Jd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eTZxQAAANoAAAAPAAAAAAAAAAAAAAAAAJgCAABkcnMv&#10;ZG93bnJldi54bWxQSwUGAAAAAAQABAD1AAAAigMAAAAA&#10;" filled="f" strokecolor="black [3213]" strokeweight="2.25pt"/>
                <v:rect id="Rectangle 10" o:spid="_x0000_s1046" style="position:absolute;left:3508;top:2456;width:1131;height:6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xYsYA&#10;AADbAAAADwAAAGRycy9kb3ducmV2LnhtbESPQUvDQBCF70L/wzIFL9Ju9CA1dltEEKyCmDQUehuy&#10;Yza4Oxuyaxv99c5B8DbDe/PeN+vtFLw60Zj6yAaulwUo4jbanjsDzf5psQKVMrJFH5kMfFOC7WZ2&#10;scbSxjNXdKpzpySEU4kGXM5DqXVqHQVMyzgQi/YRx4BZ1rHTdsSzhAevb4riVgfsWRocDvToqP2s&#10;v4KBQzy+7uor737ewsuqqu6anX9vjLmcTw/3oDJN+d/8d/1sBV/o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xYsYAAADbAAAADwAAAAAAAAAAAAAAAACYAgAAZHJz&#10;L2Rvd25yZXYueG1sUEsFBgAAAAAEAAQA9QAAAIsDAAAAAA==&#10;" filled="f" strokecolor="black [3213]" strokeweight="2.25pt"/>
                <v:rect id="Rectangle 11" o:spid="_x0000_s1047" style="position:absolute;left:1265;top:2457;width:2145;height:62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SAMIA&#10;AADbAAAADwAAAGRycy9kb3ducmV2LnhtbERPzWoCMRC+F3yHMIKXolk9SLsaRVoKgoir9QGGZNxd&#10;3Uy2SdT17U2h0Nt8fL8zX3a2ETfyoXasYDzKQBBrZ2ouFRy/v4ZvIEJENtg4JgUPCrBc9F7mmBt3&#10;5z3dDrEUKYRDjgqqGNtcyqArshhGriVO3Ml5izFBX0rj8Z7CbSMnWTaVFmtODRW29FGRvhyuVoHf&#10;Fe963RafhZye9Wbzsz03r1ulBv1uNQMRqYv/4j/32qT5Y/j9JR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lIAwgAAANsAAAAPAAAAAAAAAAAAAAAAAJgCAABkcnMvZG93&#10;bnJldi54bWxQSwUGAAAAAAQABAD1AAAAhwMAAAAA&#10;" filled="f" strokecolor="black [3213]" strokeweight="1pt"/>
                <v:rect id="Rectangle 12" o:spid="_x0000_s1048" style="position:absolute;left:14;top:3147;width:4688;height:50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KjsQA&#10;AADbAAAADwAAAGRycy9kb3ducmV2LnhtbERP32vCMBB+H/g/hBP2MmY6H4arRhmCMDeQtSuCb0dz&#10;NmXJpTSZdv71Rhjs7T6+n7dYDc6KE/Wh9azgaZKBIK69brlRUH1tHmcgQkTWaD2Tgl8KsFqO7haY&#10;a3/mgk5lbEQK4ZCjAhNjl0sZakMOw8R3xIk7+t5hTLBvpO7xnMKdldMse5YOW04NBjtaG6q/yx+n&#10;YO8PH9vywZrLzr3PiuKl2trPSqn78fA6BxFpiP/iP/ebTvOncPslH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Co7EAAAA2wAAAA8AAAAAAAAAAAAAAAAAmAIAAGRycy9k&#10;b3ducmV2LnhtbFBLBQYAAAAABAAEAPUAAACJAwAAAAA=&#10;" filled="f" strokecolor="black [3213]" strokeweight="2.25pt"/>
                <v:shape id="Text Box 16" o:spid="_x0000_s1049" type="#_x0000_t202" style="position:absolute;left:1633;width:133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MS PGothic" w:hAnsi="Arial" w:cs="MS PGothic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Comparison Table</w:t>
                        </w:r>
                      </w:p>
                    </w:txbxContent>
                  </v:textbox>
                </v:shape>
                <v:shape id="Text Box 17" o:spid="_x0000_s1050" type="#_x0000_t202" style="position:absolute;left:1226;top:610;width:116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/>
                <v:group id="Group 15" o:spid="_x0000_s1051" style="position:absolute;left:2108;top:257;width:55;height:56" coordorigin="2108,257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62" o:spid="_x0000_s1052" style="position:absolute;left:2123;top:257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63" o:spid="_x0000_s1053" style="position:absolute;left:2108;top:258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EiMYA&#10;AADbAAAADwAAAGRycy9kb3ducmV2LnhtbESPQWvCQBSE7wX/w/KE3urGFrWkriLSolAomEalt0f2&#10;mUSzb9Psqqm/3hUKHoeZ+YYZT1tTiRM1rrSsoN+LQBBnVpecK0i/P55eQTiPrLGyTAr+yMF00nkY&#10;Y6ztmVd0SnwuAoRdjAoK7+tYSpcVZND1bE0cvJ1tDPogm1zqBs8Bbir5HEVDabDksFBgTfOCskNy&#10;NAq2afb1Mxpgst1gaz/X8vK++N0r9dhtZ28gPLX+Hv5vL7WC4QvcvoQf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cEiM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21" o:spid="_x0000_s1054" type="#_x0000_t202" style="position:absolute;left:2095;top:212;width:703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Overall Concept</w:t>
                        </w:r>
                      </w:p>
                    </w:txbxContent>
                  </v:textbox>
                </v:shape>
                <v:group id="Group 17" o:spid="_x0000_s1055" style="position:absolute;left:960;top:585;width:55;height:56" coordorigin="960,585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60" o:spid="_x0000_s1056" style="position:absolute;left:975;top:585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61" o:spid="_x0000_s1057" style="position:absolute;left:960;top:586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/ZMYA&#10;AADbAAAADwAAAGRycy9kb3ducmV2LnhtbESPW2vCQBSE3wv+h+UIvtWNgheiq0ipWCgUmnrBt0P2&#10;mESzZ2N2q9Ff3y0IPg4z8w0znTemFBeqXWFZQa8bgSBOrS44U7D+Wb6OQTiPrLG0TApu5GA+a71M&#10;Mdb2yt90SXwmAoRdjApy76tYSpfmZNB1bUUcvIOtDfog60zqGq8BbkrZj6KhNFhwWMixorec0lPy&#10;axTs1unXfjTAZLfFxn5u5P19dT4q1Wk3iwkIT41/hh/tD61g2IP/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k/ZM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25" o:spid="_x0000_s1058" type="#_x0000_t202" style="position:absolute;left:980;top:533;width:457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Concept</w:t>
                        </w:r>
                      </w:p>
                    </w:txbxContent>
                  </v:textbox>
                </v:shape>
                <v:group id="Group 19" o:spid="_x0000_s1059" style="position:absolute;left:3296;top:933;width:55;height:56" coordorigin="3296,933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58" o:spid="_x0000_s1060" style="position:absolute;left:3311;top:933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oval id="Oval 59" o:spid="_x0000_s1061" style="position:absolute;left:3296;top:934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538YA&#10;AADbAAAADwAAAGRycy9kb3ducmV2LnhtbESPQWvCQBSE74L/YXmCN91YsLWpq5TSolAomEalt0f2&#10;mUSzb9Psqqm/3hUKHoeZ+YaZzltTiRM1rrSsYDSMQBBnVpecK0i/PwYTEM4ja6wsk4I/cjCfdTtT&#10;jLU984pOic9FgLCLUUHhfR1L6bKCDLqhrYmDt7ONQR9kk0vd4DnATSUfouhRGiw5LBRY01tB2SE5&#10;GgXbNPv6eRpjst1gaz/X8vK++N0r1e+1ry8gPLX+Hv5vL7WC8TP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P538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29" o:spid="_x0000_s1062" type="#_x0000_t202" style="position:absolute;left:3312;top:898;width:65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Characteristics</w:t>
                        </w:r>
                      </w:p>
                    </w:txbxContent>
                  </v:textbox>
                </v:shape>
                <v:group id="Group 21" o:spid="_x0000_s1063" style="position:absolute;left:912;top:933;width:55;height:56" coordorigin="912,933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56" o:spid="_x0000_s1064" style="position:absolute;left:927;top:933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v:textbox>
                  </v:rect>
                  <v:oval id="Oval 57" o:spid="_x0000_s1065" style="position:absolute;left:912;top:934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INsUA&#10;AADbAAAADwAAAGRycy9kb3ducmV2LnhtbESP3WrCQBSE7wXfYTlC73RTwSrRVUqxVCgIpv7g3SF7&#10;TGKzZ9PsqtGn7wqCl8PMfMNMZo0pxZlqV1hW8NqLQBCnVhecKVj/fHZHIJxH1lhaJgVXcjCbtlsT&#10;jLW98IrOic9EgLCLUUHufRVL6dKcDLqerYiDd7C1QR9knUld4yXATSn7UfQmDRYcFnKs6COn9Dc5&#10;GQW7dbrcDweY7LbY2O+NvM2//o5KvXSa9zEIT41/hh/thVYwGML9S/gB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Mg2xQAAANsAAAAPAAAAAAAAAAAAAAAAAJgCAABkcnMv&#10;ZG93bnJldi54bWxQSwUGAAAAAAQABAD1AAAAigMAAAAA&#10;" filled="f" strokecolor="black [3213]">
                    <o:lock v:ext="edit" aspectratio="t"/>
                  </v:oval>
                </v:group>
                <v:shape id="Text Box 33" o:spid="_x0000_s1066" type="#_x0000_t202" style="position:absolute;left:939;top:908;width:658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Characteristics</w:t>
                        </w:r>
                      </w:p>
                    </w:txbxContent>
                  </v:textbox>
                </v:shape>
                <v:group id="Group 23" o:spid="_x0000_s1067" style="position:absolute;left:376;top:1765;width:55;height:56" coordorigin="376,1765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54" o:spid="_x0000_s1068" style="position:absolute;left:391;top:1765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oval id="Oval 55" o:spid="_x0000_s1069" style="position:absolute;left:376;top:1766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z2sUA&#10;AADbAAAADwAAAGRycy9kb3ducmV2LnhtbESPQWvCQBSE7wX/w/IEb3VjIVZSV5HSoiAIjVrp7ZF9&#10;TaLZtzG7avTXu4WCx2FmvmHG09ZU4kyNKy0rGPQjEMSZ1SXnCjbrz+cRCOeRNVaWScGVHEwnnacx&#10;Jtpe+IvOqc9FgLBLUEHhfZ1I6bKCDLq+rYmD92sbgz7IJpe6wUuAm0q+RNFQGiw5LBRY03tB2SE9&#10;GQW7Tbb6eY0x3X1ja5dbefuYH/dK9brt7A2Ep9Y/wv/thVYQx/D3JfwA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vPaxQAAANsAAAAPAAAAAAAAAAAAAAAAAJgCAABkcnMv&#10;ZG93bnJldi54bWxQSwUGAAAAAAQABAD1AAAAigMAAAAA&#10;" filled="f" strokecolor="black [3213]">
                    <o:lock v:ext="edit" aspectratio="t"/>
                  </v:oval>
                </v:group>
                <v:shape id="Text Box 37" o:spid="_x0000_s1070" type="#_x0000_t202" style="position:absolute;left:398;top:1730;width:49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Extensions</w:t>
                        </w:r>
                      </w:p>
                    </w:txbxContent>
                  </v:textbox>
                </v:shape>
                <v:group id="Group 25" o:spid="_x0000_s1071" style="position:absolute;left:2040;top:1769;width:55;height:56" coordorigin="2040,1769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52" o:spid="_x0000_s1072" style="position:absolute;left:2055;top:1769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v:textbox>
                  </v:rect>
                  <v:oval id="Oval 53" o:spid="_x0000_s1073" style="position:absolute;left:2040;top:1770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ONcYA&#10;AADbAAAADwAAAGRycy9kb3ducmV2LnhtbESPQWvCQBSE74L/YXlCb7qxxVpSVymlRUEomEalt0f2&#10;mUSzb9Psqqm/3hUKHoeZ+YaZzFpTiRM1rrSsYDiIQBBnVpecK0i/P/svIJxH1lhZJgV/5GA27XYm&#10;GGt75hWdEp+LAGEXo4LC+zqW0mUFGXQDWxMHb2cbgz7IJpe6wXOAm0o+RtGzNFhyWCiwpveCskNy&#10;NAq2afb1Mx5hst1ga5drefmY/+6Veui1b68gPLX+Hv5vL7SC0RP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vONc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41" o:spid="_x0000_s1074" type="#_x0000_t202" style="position:absolute;left:2040;top:1739;width:86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Like</w:t>
                        </w: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Characteristics</w:t>
                        </w:r>
                      </w:p>
                    </w:txbxContent>
                  </v:textbox>
                </v:shape>
                <v:group id="Group 27" o:spid="_x0000_s1075" style="position:absolute;left:1997;top:2486;width:55;height:56" coordorigin="1997,2486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50" o:spid="_x0000_s1076" style="position:absolute;left:2012;top:2486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6</w:t>
                          </w:r>
                        </w:p>
                      </w:txbxContent>
                    </v:textbox>
                  </v:rect>
                  <v:oval id="Oval 51" o:spid="_x0000_s1077" style="position:absolute;left:1997;top:2487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12cYA&#10;AADbAAAADwAAAGRycy9kb3ducmV2LnhtbESPQWvCQBSE74L/YXmCN91YsJY0GxGxVBAKRlvp7ZF9&#10;TVKzb9Psqml/vSsIPQ4z8w2TzDtTizO1rrKsYDKOQBDnVldcKNjvXkZPIJxH1lhbJgW/5GCe9nsJ&#10;xtpeeEvnzBciQNjFqKD0vomldHlJBt3YNsTB+7KtQR9kW0jd4iXATS0fouhRGqw4LJTY0LKk/Jid&#10;jILDPn/7nE0xO3xgZzfv8m/1+vOt1HDQLZ5BeOr8f/jeXmsF0wn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X12c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45" o:spid="_x0000_s1078" type="#_x0000_t202" style="position:absolute;left:1977;top:2457;width:92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Unlike Characteristics</w:t>
                        </w:r>
                      </w:p>
                    </w:txbxContent>
                  </v:textbox>
                </v:shape>
                <v:group id="Group 29" o:spid="_x0000_s1079" style="position:absolute;left:2283;top:3180;width:55;height:56" coordorigin="2283,3180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48" o:spid="_x0000_s1080" style="position:absolute;left:2298;top:3180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8</w:t>
                          </w:r>
                        </w:p>
                      </w:txbxContent>
                    </v:textbox>
                  </v:rect>
                  <v:oval id="Oval 49" o:spid="_x0000_s1081" style="position:absolute;left:2283;top:3181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vAsYA&#10;AADbAAAADwAAAGRycy9kb3ducmV2LnhtbESPQWvCQBSE7wX/w/KE3uqmUq1NXUVEURAEU6309si+&#10;Jmmzb2N21eivd4VCj8PMfMMMx40pxYlqV1hW8NyJQBCnVhecKdh+zJ8GIJxH1lhaJgUXcjAetR6G&#10;GGt75g2dEp+JAGEXo4Lc+yqW0qU5GXQdWxEH79vWBn2QdSZ1jecAN6XsRlFfGiw4LORY0TSn9Dc5&#10;GgX7bbr+eu1hsv/Exq528jpbHH6Uemw3k3cQnhr/H/5rL7WClze4fw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pvAs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49" o:spid="_x0000_s1082" type="#_x0000_t202" style="position:absolute;left:2334;top:3147;width:464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Summary</w:t>
                        </w:r>
                      </w:p>
                    </w:txbxContent>
                  </v:textbox>
                </v:shape>
                <v:group id="Group 31" o:spid="_x0000_s1083" style="position:absolute;left:3824;top:1793;width:55;height:56" coordorigin="3824,1793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46" o:spid="_x0000_s1084" style="position:absolute;left:3839;top:1793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5</w:t>
                          </w:r>
                        </w:p>
                      </w:txbxContent>
                    </v:textbox>
                  </v:rect>
                  <v:oval id="Oval 47" o:spid="_x0000_s1085" style="position:absolute;left:3824;top:1794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e68YA&#10;AADbAAAADwAAAGRycy9kb3ducmV2LnhtbESP3WrCQBSE74W+w3IK3ummolVSVymiWBCExj+8O2RP&#10;k7TZszG7avTpu4WCl8PMfMOMp40pxYVqV1hW8NKNQBCnVhecKdhuFp0RCOeRNZaWScGNHEwnT60x&#10;xtpe+ZMuic9EgLCLUUHufRVL6dKcDLqurYiD92Vrgz7IOpO6xmuAm1L2ouhVGiw4LORY0Syn9Cc5&#10;GwWHbbo+DgeYHPbY2NVO3ufL07dS7efm/Q2Ep8Y/wv/tD62gP4S/L+EH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e68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53" o:spid="_x0000_s1086" type="#_x0000_t202" style="position:absolute;left:3820;top:1755;width:70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Like</w:t>
                        </w: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Categories</w:t>
                        </w:r>
                      </w:p>
                    </w:txbxContent>
                  </v:textbox>
                </v:shape>
                <v:group id="Group 33" o:spid="_x0000_s1087" style="position:absolute;left:3805;top:2491;width:55;height:56" coordorigin="3805,2491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44" o:spid="_x0000_s1088" style="position:absolute;left:3820;top:2491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v:textbox>
                  </v:rect>
                  <v:oval id="Oval 45" o:spid="_x0000_s1089" style="position:absolute;left:3805;top:2492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lB8YA&#10;AADbAAAADwAAAGRycy9kb3ducmV2LnhtbESPQWvCQBSE74L/YXlCb7qx1FpSVymlRUEomEalt0f2&#10;mUSzb9Psqqm/3hUKHoeZ+YaZzFpTiRM1rrSsYDiIQBBnVpecK0i/P/svIJxH1lhZJgV/5GA27XYm&#10;GGt75hWdEp+LAGEXo4LC+zqW0mUFGXQDWxMHb2cbgz7IJpe6wXOAm0o+RtGzNFhyWCiwpveCskNy&#10;NAq2afb1Mx5hst1ga5drefmY/+6Veui1b68gPLX+Hv5vL7SCpxHcvo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dlB8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57" o:spid="_x0000_s1090" type="#_x0000_t202" style="position:absolute;left:3793;top:2446;width:756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Unlike Categories</w:t>
                        </w:r>
                      </w:p>
                    </w:txbxContent>
                  </v:textbox>
                </v:shape>
                <v:line id="Line 58" o:spid="_x0000_s1091" style="position:absolute;visibility:visible;mso-wrap-style:none;v-text-anchor:middle" from="4718,2039" to="4718,3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NMcMA&#10;AADbAAAADwAAAGRycy9kb3ducmV2LnhtbESPT4vCMBTE74LfITxhb5q6sirVKCooHhbBP4jHR/Ns&#10;is1Lt8lq99tvBMHjMDO/YabzxpbiTrUvHCvo9xIQxJnTBecKTsd1dwzCB2SNpWNS8Ece5rN2a4qp&#10;dg/e0/0QchEh7FNUYEKoUil9Zsii77mKOHpXV1sMUda51DU+ItyW8jNJhtJiwXHBYEUrQ9nt8GsV&#10;uM3ImeJ7tyytbH4Gl72/VedMqY9Os5iACNSEd/jV3moFgy9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2NMcMAAADbAAAADwAAAAAAAAAAAAAAAACYAgAAZHJzL2Rv&#10;d25yZXYueG1sUEsFBgAAAAAEAAQA9QAAAIgDAAAAAA==&#10;" strokecolor="black [3213]" strokeweight="2.25pt"/>
                <v:shape id="AutoShape 59" o:spid="_x0000_s1092" type="#_x0000_t5" style="position:absolute;left:4660;top:3077;width:116;height:100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o68YA&#10;AADbAAAADwAAAGRycy9kb3ducmV2LnhtbESP3WrCQBSE7wu+w3KE3tWNFUKJriIBQS2h9QfBu2P2&#10;mASzZ9PsVtM+fbcgeDnMzDfMZNaZWlypdZVlBcNBBII4t7riQsF+t3h5A+E8ssbaMin4IQezae9p&#10;gom2N97QdesLESDsElRQet8kUrq8JINuYBvi4J1ta9AH2RZSt3gLcFPL1yiKpcGKw0KJDaUl5Zft&#10;t1GwNqM0jbOP1fHzPSt+v06HLquNUs/9bj4G4anzj/C9vdQKRjH8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0Oo68YAAADbAAAADwAAAAAAAAAAAAAAAACYAgAAZHJz&#10;L2Rvd25yZXYueG1sUEsFBgAAAAAEAAQA9QAAAIsDAAAAAA==&#10;" fillcolor="black [3213]" stroked="f"/>
                <v:line id="Line 60" o:spid="_x0000_s1093" style="position:absolute;visibility:visible;mso-wrap-style:none;v-text-anchor:middle" from="4644,2047" to="4718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23cQA&#10;AADbAAAADwAAAGRycy9kb3ducmV2LnhtbESPQWvCQBSE7wX/w/KE3pqNDVRJXUULLR6KYJTS4yP7&#10;mg1m38bsNon/3i0UPA4z8w2zXI+2ET11vnasYJakIIhLp2uuFJyO708LED4ga2wck4IreVivJg9L&#10;zLUb+EB9ESoRIexzVGBCaHMpfWnIok9cSxy9H9dZDFF2ldQdDhFuG/mcpi/SYs1xwWBLb4bKc/Fr&#10;FbiPuTP1537bWDlesu+DP7dfpVKP03HzCiLQGO7h//ZOK8jm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tt3EAAAA2wAAAA8AAAAAAAAAAAAAAAAAmAIAAGRycy9k&#10;b3ducmV2LnhtbFBLBQYAAAAABAAEAPUAAACJAwAAAAA=&#10;" strokecolor="black [3213]" strokeweight="2.25pt"/>
                <v:roundrect id="AutoShape 61" o:spid="_x0000_s1094" style="position:absolute;left:2352;top:545;width:2296;height:320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B4sIA&#10;AADbAAAADwAAAGRycy9kb3ducmV2LnhtbERPy2rCQBTdF/yH4Qpuik58tA3RUUqhIK6MrYvurplr&#10;EszciTNTjX/vLASXh/NerDrTiAs5X1tWMB4lIIgLq2suFfz+fA9TED4ga2wsk4IbeVgtey8LzLS9&#10;ck6XXShFDGGfoYIqhDaT0hcVGfQj2xJH7midwRChK6V2eI3hppGTJHmXBmuODRW29FVRcdr9GwV1&#10;utnqGZ/f1q+3fVIecpf+5R9KDfrd5xxEoC48xQ/3WiuYxrHxS/w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HiwgAAANsAAAAPAAAAAAAAAAAAAAAAAJgCAABkcnMvZG93&#10;bnJldi54bWxQSwUGAAAAAAQABAD1AAAAhwMAAAAA&#10;" filled="f" strokecolor="black [3213]" strokeweight="3pt"/>
                <v:group id="Group 39" o:spid="_x0000_s1095" style="position:absolute;left:3312;top:585;width:55;height:56" coordorigin="3312,585" coordsize="55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Rectangle 42" o:spid="_x0000_s1096" style="position:absolute;left:3327;top:585;width:2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v:textbox inset="0,0,0,0">
                      <w:txbxContent>
                        <w:p w:rsidR="00F111B1" w:rsidRDefault="00F111B1" w:rsidP="00F111B1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Times" w:eastAsia="MS PGothic" w:hAnsi="Times" w:cs="MS PGothic"/>
                              <w:color w:val="000000"/>
                              <w:kern w:val="24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43" o:spid="_x0000_s1097" style="position:absolute;left:3312;top:586;width:55;height: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Y6MYA&#10;AADbAAAADwAAAGRycy9kb3ducmV2LnhtbESPQWvCQBSE7wX/w/KE3uqmVmtJXUVEURAEU6309si+&#10;Jmmzb2N21eivd4VCj8PMfMMMx40pxYlqV1hW8NyJQBCnVhecKdh+zJ/eQDiPrLG0TAou5GA8aj0M&#10;Mdb2zBs6JT4TAcIuRgW591UspUtzMug6tiIO3retDfog60zqGs8BbkrZjaJXabDgsJBjRdOc0t/k&#10;aBTst+n6a9DHZP+JjV3t5HW2OPwo9dhuJu8gPDX+P/zXXmoFvRe4fwk/QI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JY6MYAAADbAAAADwAAAAAAAAAAAAAAAACYAgAAZHJz&#10;L2Rvd25yZXYueG1sUEsFBgAAAAAEAAQA9QAAAIsDAAAAAA==&#10;" filled="f" strokecolor="black [3213]">
                    <o:lock v:ext="edit" aspectratio="t"/>
                  </v:oval>
                </v:group>
                <v:shape id="Text Box 65" o:spid="_x0000_s1098" type="#_x0000_t202" style="position:absolute;left:3327;top:544;width:407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F111B1" w:rsidRDefault="00F111B1" w:rsidP="00F111B1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Times" w:eastAsia="MS PGothic" w:hAnsi="Times" w:cs="MS PGothic"/>
                            <w:b/>
                            <w:bCs/>
                            <w:color w:val="000000" w:themeColor="text1"/>
                            <w:kern w:val="24"/>
                          </w:rPr>
                          <w:t>Concept</w:t>
                        </w:r>
                      </w:p>
                    </w:txbxContent>
                  </v:textbox>
                </v:shape>
                <v:line id="Line 66" o:spid="_x0000_s1099" style="position:absolute;visibility:visible;mso-wrap-style:none;v-text-anchor:middle" from="4640,2703" to="4714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4T8QA&#10;AADbAAAADwAAAGRycy9kb3ducmV2LnhtbESPQWvCQBSE74X+h+UVeqsbrVhJXUMtVDyIEBXp8ZF9&#10;zYZk36bZrYn/3hWEHoeZ+YZZZINtxJk6XzlWMB4lIIgLpysuFRwPXy9zED4ga2wck4ILeciWjw8L&#10;TLXrOafzPpQiQtinqMCE0KZS+sKQRT9yLXH0flxnMUTZlVJ32Ee4beQkSWbSYsVxwWBLn4aKev9n&#10;Fbj1mzPVdrdqrBx+X79zX7enQqnnp+HjHUSgIfyH7+2NVjAdw+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+E/EAAAA2wAAAA8AAAAAAAAAAAAAAAAAmAIAAGRycy9k&#10;b3ducmV2LnhtbFBLBQYAAAAABAAEAPUAAACJAwAAAAA=&#10;" strokecolor="black [3213]" strokeweight="2.25pt"/>
              </v:group>
            </w:pict>
          </mc:Fallback>
        </mc:AlternateContent>
      </w:r>
    </w:p>
    <w:sectPr w:rsidR="003C612A" w:rsidSect="00F11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B1"/>
    <w:rsid w:val="003C612A"/>
    <w:rsid w:val="00F111B1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4203-EFA7-486B-9D60-A3957B3D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1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Starosta</dc:creator>
  <cp:keywords/>
  <dc:description/>
  <cp:lastModifiedBy>Loriann Ruddy</cp:lastModifiedBy>
  <cp:revision>2</cp:revision>
  <dcterms:created xsi:type="dcterms:W3CDTF">2018-12-05T18:16:00Z</dcterms:created>
  <dcterms:modified xsi:type="dcterms:W3CDTF">2018-12-05T18:16:00Z</dcterms:modified>
</cp:coreProperties>
</file>